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2693"/>
        <w:gridCol w:w="1559"/>
        <w:gridCol w:w="1276"/>
        <w:gridCol w:w="1276"/>
        <w:gridCol w:w="1134"/>
        <w:gridCol w:w="1134"/>
        <w:gridCol w:w="1842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265F7D" w:rsidRPr="006518C3" w:rsidRDefault="00265F7D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:rsidR="00265F7D" w:rsidRDefault="004D69F5" w:rsidP="007322DE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4D69F5">
              <w:rPr>
                <w:rFonts w:ascii="Arial" w:hAnsi="Arial" w:cs="Arial"/>
                <w:b/>
              </w:rPr>
              <w:t xml:space="preserve">    Lista projektów, które u</w:t>
            </w:r>
            <w:r w:rsidR="007322DE">
              <w:rPr>
                <w:rFonts w:ascii="Arial" w:hAnsi="Arial" w:cs="Arial"/>
                <w:b/>
              </w:rPr>
              <w:t xml:space="preserve">zyskały wymaganą liczbę punktów i zostały wybrane </w:t>
            </w:r>
            <w:r w:rsidRPr="004D69F5">
              <w:rPr>
                <w:rFonts w:ascii="Arial" w:hAnsi="Arial" w:cs="Arial"/>
                <w:b/>
              </w:rPr>
              <w:t>do dofin</w:t>
            </w:r>
            <w:r w:rsidR="004E2DCA">
              <w:rPr>
                <w:rFonts w:ascii="Arial" w:hAnsi="Arial" w:cs="Arial"/>
                <w:b/>
              </w:rPr>
              <w:t>ansowania w ramach Działania 8.1</w:t>
            </w:r>
            <w:r w:rsidRPr="004D69F5">
              <w:rPr>
                <w:rFonts w:ascii="Arial" w:hAnsi="Arial" w:cs="Arial"/>
                <w:b/>
              </w:rPr>
              <w:t xml:space="preserve"> </w:t>
            </w:r>
            <w:r w:rsidR="004E2DCA">
              <w:rPr>
                <w:rFonts w:ascii="Arial" w:hAnsi="Arial" w:cs="Arial"/>
                <w:b/>
              </w:rPr>
              <w:t xml:space="preserve">Upowszechnienie Edukacji Przedszkolnej </w:t>
            </w:r>
            <w:r w:rsidRPr="004D69F5">
              <w:rPr>
                <w:rFonts w:ascii="Arial" w:hAnsi="Arial" w:cs="Arial"/>
                <w:b/>
              </w:rPr>
              <w:t xml:space="preserve">Regionalnego Programu Operacyjnego Województwa Zachodniopomorskiego 2014 - 2020 </w:t>
            </w:r>
            <w:r w:rsidR="004E2DCA">
              <w:rPr>
                <w:rFonts w:ascii="Arial" w:hAnsi="Arial" w:cs="Arial"/>
                <w:b/>
              </w:rPr>
              <w:br/>
              <w:t>w ramach konkursu nr RPZP.08.01.00-IP.02-32-K55/19 z dnia 02.10</w:t>
            </w:r>
            <w:r w:rsidRPr="004D69F5">
              <w:rPr>
                <w:rFonts w:ascii="Arial" w:hAnsi="Arial" w:cs="Arial"/>
                <w:b/>
              </w:rPr>
              <w:t xml:space="preserve">.2019 r.  </w:t>
            </w:r>
          </w:p>
          <w:p w:rsidR="004D69F5" w:rsidRPr="006518C3" w:rsidRDefault="004D69F5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5F7D" w:rsidTr="00365ECF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4C16E5">
            <w:pPr>
              <w:rPr>
                <w:rFonts w:ascii="Arial" w:hAnsi="Arial" w:cs="Arial"/>
              </w:rPr>
            </w:pPr>
          </w:p>
          <w:p w:rsidR="006518C3" w:rsidRDefault="00265F7D" w:rsidP="00365ECF">
            <w:pPr>
              <w:jc w:val="center"/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6518C3" w:rsidRPr="00265F7D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265F7D" w:rsidRPr="006C44C0" w:rsidRDefault="00265F7D" w:rsidP="004C16E5">
            <w:pPr>
              <w:rPr>
                <w:rFonts w:ascii="Arial" w:hAnsi="Arial" w:cs="Arial"/>
              </w:rPr>
            </w:pPr>
          </w:p>
        </w:tc>
      </w:tr>
      <w:tr w:rsidR="006518C3" w:rsidTr="00E95584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6C44C0" w:rsidRDefault="00B35F6C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4C16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873D7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4C16E5">
            <w:pPr>
              <w:rPr>
                <w:rFonts w:ascii="Arial" w:hAnsi="Arial" w:cs="Arial"/>
              </w:rPr>
            </w:pPr>
          </w:p>
          <w:p w:rsidR="006518C3" w:rsidRPr="006C44C0" w:rsidRDefault="006518C3" w:rsidP="004C16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RPZP.08.01.00-32-K035/19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ELEMELEK ŻŁOBEK I PRZEDSZKOLE NIEPUBLICZNE KAROLINA GWÓŹDŹ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Utworzenie nowych miejsc wychowania przedszkolnego oraz wszechstronne wsparcie dzieci w tym z niepełnosprawnością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1 264 242,00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1 074 605,70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1 074 605,70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154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MIASTO KOŁOBRZEG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84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PRZEDSZKOLA DLA WSZYSTKICH - rozszerzenie oferty do </w:t>
            </w:r>
            <w:r w:rsidR="00E95584">
              <w:rPr>
                <w:rFonts w:ascii="Arial" w:hAnsi="Arial" w:cs="Arial"/>
                <w:bCs/>
                <w:color w:val="000000"/>
              </w:rPr>
              <w:t xml:space="preserve">edukacji przedszkolnej, w tym z </w:t>
            </w:r>
            <w:r w:rsidRPr="00E95584">
              <w:rPr>
                <w:rFonts w:ascii="Arial" w:hAnsi="Arial" w:cs="Arial"/>
                <w:bCs/>
                <w:color w:val="000000"/>
              </w:rPr>
              <w:t>uwzględnieniem dzieci ze specjalnymi potrzebami kształcenia (w tym z niepełnosprawnościami) na terenie Gminy Miasto Kołobrzeg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3 717 605,00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3 150 700,00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3 150 700,00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3.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RPZP.08.01.00-32-K037/19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Niepubliczne </w:t>
            </w:r>
            <w:proofErr w:type="spellStart"/>
            <w:r w:rsidRPr="00E95584">
              <w:rPr>
                <w:rFonts w:ascii="Arial" w:hAnsi="Arial" w:cs="Arial"/>
                <w:bCs/>
                <w:color w:val="000000"/>
              </w:rPr>
              <w:t>Edukoland</w:t>
            </w:r>
            <w:proofErr w:type="spellEnd"/>
            <w:r w:rsidRPr="00E95584">
              <w:rPr>
                <w:rFonts w:ascii="Arial" w:hAnsi="Arial" w:cs="Arial"/>
                <w:bCs/>
                <w:color w:val="000000"/>
              </w:rPr>
              <w:t xml:space="preserve"> Aleksandra Krawczyk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</w:t>
            </w:r>
            <w:proofErr w:type="spellStart"/>
            <w:r w:rsidRPr="00E95584">
              <w:rPr>
                <w:rFonts w:ascii="Arial" w:hAnsi="Arial" w:cs="Arial"/>
                <w:bCs/>
                <w:color w:val="000000"/>
              </w:rPr>
              <w:t>Edukoland</w:t>
            </w:r>
            <w:proofErr w:type="spellEnd"/>
            <w:r w:rsidRPr="00E95584">
              <w:rPr>
                <w:rFonts w:ascii="Arial" w:hAnsi="Arial" w:cs="Arial"/>
                <w:bCs/>
                <w:color w:val="000000"/>
              </w:rPr>
              <w:t>- szansą na terapię i edukację dziecka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1 562 712,00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1 316 712,00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1 316 712,00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142,5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RPZP.08.01.00-32-K008/19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TOWARZYSTWO PRZYJACIÓŁ DZIECI ZACHODNIOPOMORSKI ODDZIAŁ REGIONALNY W SZCZECINIE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Wczesny start do nauki - Przedszkole w Lubiczu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607 453,75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516 335,68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516 335,68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141,5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5.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RPZP.08.01.00-32-K006/19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TOWARZYSTWO WIEDZY POWSZECHNEJ ODDZIAŁ REGIONALNY W SZCZECINIE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Niepubliczne TWP w Szczecinie ZIARENKO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1 513 758,00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1 269 110,00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1 269 110,00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6.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DOBRA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DLA DOBRA DZIECI - utworzenie 75 nowych miejsc wychowania przedszkolnego w gminie Dobra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1 718 156,38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1 460 432,92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1 460 432,92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7.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RPZP.08.01.00-32-K046/19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USŁUGI EDUKACYJNE KATARZYNA KURŁOWICZ, ZYGMUNT HELAND S.C.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Integracyjne w Wojtaszycach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877 404,12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745 791,70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745 791,70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8.</w:t>
            </w:r>
          </w:p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RPZP.08.01.00-32-K036/19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MARIANOWO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Wesoły Promyczek -nowe miejsca przedszkolne w Marianowie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495 726,76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421 367,74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421 367,74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RPZP.08.01.00-32-K048/19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SŁAWNO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Radosne przedszkole w Bobrowicach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1 011 355,00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856 525,00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856 525,00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RPZP.08.01.00-32-K013/19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PERSPEKTYWA ANNA PRONIUK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Zwiększenie liczby miejsc edukacji przedszkolnej w Niepublicznym Przedszkolu Bajkowo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468 551,42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387 167,42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387 167,42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RPZP.08.01.00-32-K003/19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POLICE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Równy dostęp do edukacji na terenach wiejskich i rewitalizowanych w Gminie Police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1 592 275,08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1 348 165,08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1 348 165,08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RPZP.08.01.00-32-K017/19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INTEGRACYJNE PRZEDSZKOLE ZDROWIA JADWIGA KOZŁOWSKA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Nowe miejsca przedszkolne w Integracyjnym Przedszkolu Zdrowia w Szczecinie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822 482,50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699 110,12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699 110,12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RPZP.08.01.00-32-K023/19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TOWARZYSTWO PRZYJACIÓŁ DZIECI ODDZIAŁ OKRĘGOWY W KOSZALINIE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"Przyjaciel Dziecka" w Koszalinie -oddział terapeutyczny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484 578,75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411 891,93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411 891,93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RPZP.08.01.00-32-K043/19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OŚRODEK REHABILITACYJNO EDUKACYJNO WYCHOWAWCZ</w:t>
            </w: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Y PROFI-MED. SPÓŁKA Z OGRANICZONĄ ODPOWIEDZIALNOŚCIĄ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 xml:space="preserve">PROGRES - realizacja dodatkowej oferty edukacyjnej i specjalistycznej dla niepełnosprawnych </w:t>
            </w: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podopiecznych OREW w Goleniowie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1 094 376,00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783 716,00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783 716,00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RPZP.08.01.00-32-K025/19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Starostwo Powiatowe w Drawsku Pomorskim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ABC Przedszkolaka w ZPE-T w Bobrowie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2 045 697,69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1 737 707,61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1 737 707,61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RPZP.08.01.00-32-K031/19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MAJA MARIA KONARSKA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Poprawa dostępu do dobrej jakości edukacji przedszkolnej w dwóch oddziałach przedszkola NUTKA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1 795 746,00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1 488 288,00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1 488 288,00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RPZP.08.01.00-32-K044/19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M.D. EDUKACJA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„Tęczowa Kraina” miejscem wszechstronnego rozwoju przedszkolaka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391 196,25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                332 396,25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332 396,25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RPZP.08.01.00-32-K042/19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CENTRUM WSPOMAGANIA ROZWOJU DZIECKA I DOROSŁYCH GRAŻYNA CHUDZIK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Bystre Maluchy w Integracyjnym Punkcie Przedszkolnym Kreatywny Maluch w Stargardzie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394 262,50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334 262,50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334 262,50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RPZP.08.01.00-32-K047/19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CENTRUM DORADZTWA I SZKOLEŃ ŁUKASZ PIETRZAK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Bajkowa Kraina w Drawsku Pomorskim - rok szkolny 2020/2021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419 427,87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355 587,87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355 587,87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120,5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RPZP.08.01.00-32-K011/19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„BEST ENGLISH”- ANGIELSKI DLA DZIECI ZOFIA KRAWIEC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Mały Odkrywca - nowe miejsca wychowania przedszkolnego w Koszalinie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655 057,50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556 798,87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556 798,87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RPZP.08.01.00-32-K030/19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Stowarzyszenie Pomocy Niepełnosprawnym "BRATEK"</w:t>
            </w:r>
          </w:p>
          <w:p w:rsidR="007322DE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84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Przedszkole BRATEK moja edukacja i szansa na integrację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367 172,50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311 172,50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311 172,50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RPZP.08.01.00-32-K051/19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Fundacja CONCORDIA Szczecin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Zwiększenie liczby miejsc wychowania przedszkolnego w SP Kliniska Wielkie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418 941,50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355 995,00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355 995,00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RPZP.08.01.00-32-K038/19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Żaneta Matwiej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Nowe miejsca przedszkolne w Niepublicznym Przedszkolu Ciuchcia w Stepnicy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355 666,75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302 316,73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302 316,73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RPZP.08.01.00-32-K045/19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STOWARZYSZENIE NA RZECZ ROZWOJU GOSPODARCZEGO I EDUKACJI "SYNERGIA"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"Dzieńdoberek – równe szanse"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427 125,00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362 311,61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362 311,61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RPZP.08.01.00-32-K032/19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GRYFICE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nr 3 w Gryficach - zwiększenie dostępnoś</w:t>
            </w:r>
            <w:r w:rsidR="00E95584">
              <w:rPr>
                <w:rFonts w:ascii="Arial" w:hAnsi="Arial" w:cs="Arial"/>
                <w:bCs/>
                <w:color w:val="000000"/>
              </w:rPr>
              <w:t xml:space="preserve">ci do edukacji przedszkolnej w </w:t>
            </w:r>
            <w:r w:rsidRPr="00E95584">
              <w:rPr>
                <w:rFonts w:ascii="Arial" w:hAnsi="Arial" w:cs="Arial"/>
                <w:bCs/>
                <w:color w:val="000000"/>
              </w:rPr>
              <w:t>gminie Gryfice dzięki utworzeniu 25 nowych miejsc opieki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699 882,95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594 900,50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594 900,50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01382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RPZP.08.01.00-32-K018/19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NIEPUBLICZNA PLACÓWKA OŚWIATOWA MONIKA FERENSZKIEWICZ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KAMYCZEK rozwija kompetencje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1 045 413,60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888 598,00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888 598,00 zł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RPZP.08.01.00-32-K014/19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CHOSZCZNO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Choszczno wspiera przedszkolaków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628 707,57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532 787,57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532 787,57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RPZP.08.01.00-32-K012/19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KALISZ POMORSKI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Utworzenie nowych miejsc w przedszkolu w Kaliszu Pomorskim oraz poszerzenie oferty edukacyjnej o zajęcia dodatkowe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614 504,80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522 329,08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522 329,08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RPZP.08.01.00-32-K021/19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I ŻŁOBEK "ZACZAROWANY DOMEK" URSZULA BARTKIEWICZ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Zaczarowany domek - Utworzenie nowych miejsc wychowania przedszkolnego i działania wspomagające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707 986,85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591 562,85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591 562,85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365ECF" w:rsidRPr="006C44C0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RPZP.08.01.00-32-K015/19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DOBRA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Na Dobry start przedszkolaków zajęcia rozwijające kompetencje kluczowe oraz specjalistyczno-terapeutyczne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539 460,00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458 541,00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458 541,00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  <w:bookmarkStart w:id="0" w:name="_GoBack"/>
            <w:bookmarkEnd w:id="0"/>
          </w:p>
        </w:tc>
      </w:tr>
      <w:tr w:rsidR="00365ECF" w:rsidTr="007322DE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RPZP.08.01.00-32-K049/19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FUNDACJA OŚWIATOWA - EUROPEJSKIE CENTRUM EDUKACYJNE</w:t>
            </w:r>
          </w:p>
          <w:p w:rsidR="00E95584" w:rsidRPr="00E95584" w:rsidRDefault="00E95584" w:rsidP="00365E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Akademia Małego Europejczyka - najlepszy start w edukację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365ECF" w:rsidRPr="00E95584">
              <w:rPr>
                <w:rFonts w:ascii="Arial" w:hAnsi="Arial" w:cs="Arial"/>
                <w:bCs/>
                <w:color w:val="000000"/>
              </w:rPr>
              <w:t xml:space="preserve">2.03.2020 r.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741 412,50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630 192,50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 xml:space="preserve">630 192,50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CF" w:rsidRPr="00E95584" w:rsidRDefault="00365ECF" w:rsidP="00365ECF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ECF" w:rsidRPr="00E95584" w:rsidRDefault="007322DE" w:rsidP="00365ECF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322DE" w:rsidTr="007322DE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RPZP.08.01.00-32-K001/19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GMINA TRZEBIATÓW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Wesołe przedszkolaki w Gminie Trzebiatów - Oddział III</w:t>
            </w:r>
          </w:p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12.03.2020 r.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547 150,00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462 790,00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462 790,00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322DE" w:rsidTr="00E95584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RPZP.08.01.00-32-K002/19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KLUBIK MALUCHA "U CIOCI ULI" URSZULA CHILKO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PRZEDSZKOLE "U CIOCI ULI" URSZULA CHILKO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12.03.2020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388 153,38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329 930,37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329 930,37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7322DE" w:rsidTr="00B0722B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RPZP.08.01.00-32-K028/19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NIEPUBLICZNE PRZEDSZKOLE EDUKACJA -JÓZEF KANIEWSKI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Edukacja - udana przyszłość Twojego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12.03.2020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478 607,35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402 143,35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402 143,35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  <w:bCs/>
              </w:rPr>
            </w:pPr>
            <w:r w:rsidRPr="00E95584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2DE" w:rsidRPr="00E95584" w:rsidRDefault="007322DE" w:rsidP="007322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1382C"/>
    <w:rsid w:val="000B4CF8"/>
    <w:rsid w:val="001066C6"/>
    <w:rsid w:val="00265F7D"/>
    <w:rsid w:val="00365ECF"/>
    <w:rsid w:val="003A2782"/>
    <w:rsid w:val="004A13DC"/>
    <w:rsid w:val="004C16E5"/>
    <w:rsid w:val="004D69F5"/>
    <w:rsid w:val="004E2DCA"/>
    <w:rsid w:val="006518C3"/>
    <w:rsid w:val="006C44C0"/>
    <w:rsid w:val="006C5AE6"/>
    <w:rsid w:val="007322DE"/>
    <w:rsid w:val="007C250A"/>
    <w:rsid w:val="008E4590"/>
    <w:rsid w:val="009873D7"/>
    <w:rsid w:val="00AE3424"/>
    <w:rsid w:val="00B35F6C"/>
    <w:rsid w:val="00B663E0"/>
    <w:rsid w:val="00E95584"/>
    <w:rsid w:val="00F57CF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81D6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10</cp:revision>
  <dcterms:created xsi:type="dcterms:W3CDTF">2019-08-22T08:50:00Z</dcterms:created>
  <dcterms:modified xsi:type="dcterms:W3CDTF">2020-03-12T06:45:00Z</dcterms:modified>
</cp:coreProperties>
</file>